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C6BC4" w14:textId="77777777" w:rsidR="00E16CB7" w:rsidRPr="00A901FE" w:rsidRDefault="00E16CB7" w:rsidP="00E16CB7">
      <w:pPr>
        <w:pStyle w:val="Footer"/>
        <w:tabs>
          <w:tab w:val="clear" w:pos="4320"/>
          <w:tab w:val="clear" w:pos="8640"/>
        </w:tabs>
        <w:jc w:val="center"/>
        <w:rPr>
          <w:rFonts w:ascii="Arial" w:hAnsi="Arial" w:cs="Arial"/>
          <w:b/>
          <w:sz w:val="22"/>
          <w:szCs w:val="22"/>
          <w:lang w:val="fi-FI"/>
        </w:rPr>
      </w:pPr>
      <w:r w:rsidRPr="00A901FE">
        <w:rPr>
          <w:rFonts w:ascii="Arial" w:hAnsi="Arial" w:cs="Arial"/>
          <w:b/>
          <w:sz w:val="22"/>
          <w:szCs w:val="22"/>
          <w:lang w:val="fi-FI"/>
        </w:rPr>
        <w:t xml:space="preserve">CONTOH KERTAS ARAHAN PEPERIKSAAAN AKHIR </w:t>
      </w:r>
      <w:r w:rsidR="00ED1B34">
        <w:rPr>
          <w:rFonts w:ascii="Arial" w:hAnsi="Arial" w:cs="Arial"/>
          <w:b/>
          <w:sz w:val="22"/>
          <w:szCs w:val="22"/>
          <w:lang w:val="fi-FI"/>
        </w:rPr>
        <w:t>PENGETAHUAN</w:t>
      </w:r>
    </w:p>
    <w:p w14:paraId="60E019B8" w14:textId="77777777" w:rsidR="00E16CB7" w:rsidRPr="00A901FE" w:rsidRDefault="00E16CB7" w:rsidP="00E16CB7">
      <w:pPr>
        <w:pStyle w:val="Footer"/>
        <w:tabs>
          <w:tab w:val="clear" w:pos="4320"/>
          <w:tab w:val="clear" w:pos="8640"/>
        </w:tabs>
        <w:jc w:val="right"/>
        <w:rPr>
          <w:rFonts w:ascii="Arial Narrow" w:hAnsi="Arial Narrow"/>
          <w:b/>
          <w:sz w:val="16"/>
          <w:szCs w:val="16"/>
          <w:lang w:val="fi-FI"/>
        </w:rPr>
      </w:pPr>
    </w:p>
    <w:tbl>
      <w:tblPr>
        <w:tblW w:w="0" w:type="auto"/>
        <w:tblInd w:w="268" w:type="dxa"/>
        <w:tblLayout w:type="fixed"/>
        <w:tblLook w:val="0000" w:firstRow="0" w:lastRow="0" w:firstColumn="0" w:lastColumn="0" w:noHBand="0" w:noVBand="0"/>
      </w:tblPr>
      <w:tblGrid>
        <w:gridCol w:w="2915"/>
        <w:gridCol w:w="6485"/>
      </w:tblGrid>
      <w:tr w:rsidR="00E16CB7" w:rsidRPr="00A901FE" w14:paraId="214DE84D" w14:textId="77777777" w:rsidTr="132B5F26">
        <w:trPr>
          <w:trHeight w:hRule="exact" w:val="1887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A3C11DA" w14:textId="7AB5D6F2" w:rsidR="00E16CB7" w:rsidRPr="00A901FE" w:rsidRDefault="132B5F26" w:rsidP="132B5F26">
            <w:pPr>
              <w:snapToGrid w:val="0"/>
              <w:jc w:val="center"/>
              <w:rPr>
                <w:rFonts w:ascii="Arial" w:eastAsia="Arial" w:hAnsi="Arial" w:cs="Arial"/>
                <w:sz w:val="22"/>
                <w:szCs w:val="22"/>
                <w:lang w:val="fi-FI"/>
              </w:rPr>
            </w:pPr>
            <w:r w:rsidRPr="132B5F26">
              <w:rPr>
                <w:rFonts w:ascii="Arial" w:eastAsia="Arial" w:hAnsi="Arial" w:cs="Arial"/>
                <w:sz w:val="22"/>
                <w:szCs w:val="22"/>
                <w:lang w:val="fi-FI"/>
              </w:rPr>
              <w:t>LOGO PUSAT LATIHAN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DD491A" w14:textId="77777777" w:rsidR="00E16CB7" w:rsidRPr="00A901FE" w:rsidRDefault="00E16CB7" w:rsidP="132B5F26">
            <w:pPr>
              <w:snapToGrid w:val="0"/>
              <w:rPr>
                <w:rFonts w:ascii="Arial" w:eastAsia="Arial" w:hAnsi="Arial" w:cs="Arial"/>
                <w:sz w:val="22"/>
                <w:szCs w:val="22"/>
                <w:lang w:val="fi-FI"/>
              </w:rPr>
            </w:pPr>
          </w:p>
          <w:p w14:paraId="4B350F96" w14:textId="77777777" w:rsidR="00E16CB7" w:rsidRPr="00A901FE" w:rsidRDefault="00E16CB7" w:rsidP="132B5F26">
            <w:pPr>
              <w:rPr>
                <w:rFonts w:ascii="Arial" w:eastAsia="Arial" w:hAnsi="Arial" w:cs="Arial"/>
                <w:sz w:val="22"/>
                <w:szCs w:val="22"/>
                <w:lang w:val="fi-FI"/>
              </w:rPr>
            </w:pPr>
          </w:p>
          <w:p w14:paraId="5F0B95CA" w14:textId="77777777" w:rsidR="00E16CB7" w:rsidRPr="00A901FE" w:rsidRDefault="00E16CB7" w:rsidP="132B5F26">
            <w:pPr>
              <w:rPr>
                <w:rFonts w:ascii="Arial" w:eastAsia="Arial" w:hAnsi="Arial" w:cs="Arial"/>
                <w:sz w:val="22"/>
                <w:szCs w:val="22"/>
                <w:lang w:val="fi-FI"/>
              </w:rPr>
            </w:pPr>
          </w:p>
          <w:p w14:paraId="40843B99" w14:textId="1931BA46" w:rsidR="00E16CB7" w:rsidRPr="00A901FE" w:rsidRDefault="132B5F26" w:rsidP="132B5F26">
            <w:pPr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  <w:r w:rsidRPr="132B5F26">
              <w:rPr>
                <w:rFonts w:ascii="Arial" w:eastAsia="Arial" w:hAnsi="Arial" w:cs="Arial"/>
                <w:sz w:val="22"/>
                <w:szCs w:val="22"/>
                <w:lang w:val="fi-FI"/>
              </w:rPr>
              <w:t>ALAMAT PUSAT LATIHAN</w:t>
            </w:r>
          </w:p>
          <w:p w14:paraId="1790C960" w14:textId="77777777" w:rsidR="00E16CB7" w:rsidRPr="00A901FE" w:rsidRDefault="00E16CB7" w:rsidP="132B5F26">
            <w:pPr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</w:p>
          <w:p w14:paraId="5532715B" w14:textId="77777777" w:rsidR="00E16CB7" w:rsidRPr="00A901FE" w:rsidRDefault="00E16CB7" w:rsidP="132B5F26">
            <w:pPr>
              <w:rPr>
                <w:rFonts w:ascii="Arial" w:eastAsia="Arial" w:hAnsi="Arial" w:cs="Arial"/>
                <w:sz w:val="22"/>
                <w:szCs w:val="22"/>
                <w:lang w:val="es-PR"/>
              </w:rPr>
            </w:pPr>
          </w:p>
        </w:tc>
      </w:tr>
      <w:tr w:rsidR="00E16CB7" w:rsidRPr="00A901FE" w14:paraId="453B1920" w14:textId="77777777" w:rsidTr="132B5F26">
        <w:trPr>
          <w:trHeight w:val="575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03E7F5E" w14:textId="4F3D7D97" w:rsidR="00E16CB7" w:rsidRPr="00A901FE" w:rsidRDefault="132B5F26" w:rsidP="132B5F26">
            <w:pPr>
              <w:snapToGrid w:val="0"/>
              <w:rPr>
                <w:rFonts w:ascii="Arial" w:eastAsia="Arial" w:hAnsi="Arial" w:cs="Arial"/>
                <w:sz w:val="22"/>
                <w:szCs w:val="22"/>
                <w:lang w:val="sv-SE"/>
              </w:rPr>
            </w:pPr>
            <w:r w:rsidRPr="132B5F26">
              <w:rPr>
                <w:rFonts w:ascii="Arial" w:eastAsia="Arial" w:hAnsi="Arial" w:cs="Arial"/>
                <w:sz w:val="22"/>
                <w:szCs w:val="22"/>
                <w:lang w:val="sv-SE"/>
              </w:rPr>
              <w:t>NAMA &amp; KOD SYARIKAT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2A26FA" w14:textId="77777777" w:rsidR="00E16CB7" w:rsidRPr="00A901FE" w:rsidRDefault="00E16CB7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before="120" w:after="120"/>
              <w:rPr>
                <w:rFonts w:ascii="Arial" w:hAnsi="Arial" w:cs="Arial"/>
                <w:lang w:val="sv-SE"/>
              </w:rPr>
            </w:pPr>
          </w:p>
        </w:tc>
      </w:tr>
      <w:tr w:rsidR="00E16CB7" w:rsidRPr="00A901FE" w14:paraId="37C79477" w14:textId="77777777" w:rsidTr="132B5F26">
        <w:trPr>
          <w:trHeight w:val="36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C11CB02" w14:textId="77777777" w:rsidR="00E16CB7" w:rsidRPr="00A901FE" w:rsidRDefault="00E16CB7" w:rsidP="00E23C02">
            <w:pPr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 xml:space="preserve">NAMA &amp; KOD PUSAT LATIHAN 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0617C1" w14:textId="77777777" w:rsidR="00E16CB7" w:rsidRPr="00A901FE" w:rsidRDefault="00E16CB7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  <w:tr w:rsidR="00E16CB7" w:rsidRPr="00A901FE" w14:paraId="01CCBA35" w14:textId="77777777" w:rsidTr="132B5F26">
        <w:trPr>
          <w:trHeight w:val="360"/>
        </w:trPr>
        <w:tc>
          <w:tcPr>
            <w:tcW w:w="94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03BDC7" w14:textId="77777777" w:rsidR="00E16CB7" w:rsidRPr="00A901FE" w:rsidRDefault="00E16CB7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A901FE">
              <w:rPr>
                <w:rFonts w:ascii="Arial" w:hAnsi="Arial" w:cs="Arial"/>
                <w:b/>
                <w:sz w:val="22"/>
                <w:szCs w:val="22"/>
              </w:rPr>
              <w:t xml:space="preserve">PEPERIKSAAN AKHIR </w:t>
            </w:r>
            <w:r w:rsidR="00ED1B34">
              <w:rPr>
                <w:rFonts w:ascii="Arial" w:hAnsi="Arial" w:cs="Arial"/>
                <w:b/>
                <w:sz w:val="22"/>
                <w:szCs w:val="22"/>
              </w:rPr>
              <w:t>PENGETAHUAN</w:t>
            </w:r>
          </w:p>
        </w:tc>
      </w:tr>
      <w:tr w:rsidR="00E16CB7" w:rsidRPr="00A901FE" w14:paraId="673F4CF6" w14:textId="77777777" w:rsidTr="132B5F26">
        <w:trPr>
          <w:trHeight w:val="512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7DF859A" w14:textId="7C5D69CE" w:rsidR="00E16CB7" w:rsidRPr="00A901FE" w:rsidRDefault="132B5F26" w:rsidP="132B5F26">
            <w:pPr>
              <w:snapToGrid w:val="0"/>
              <w:rPr>
                <w:rFonts w:ascii="Arial" w:eastAsia="Arial" w:hAnsi="Arial" w:cs="Arial"/>
                <w:sz w:val="22"/>
                <w:szCs w:val="22"/>
              </w:rPr>
            </w:pPr>
            <w:r w:rsidRPr="132B5F26">
              <w:rPr>
                <w:rFonts w:ascii="Arial" w:eastAsia="Arial" w:hAnsi="Arial" w:cs="Arial"/>
                <w:sz w:val="22"/>
                <w:szCs w:val="22"/>
              </w:rPr>
              <w:t>NAMA &amp; KOD PROGRAM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B07BED" w14:textId="77777777" w:rsidR="00E16CB7" w:rsidRPr="00A901FE" w:rsidRDefault="00E16CB7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</w:p>
        </w:tc>
      </w:tr>
      <w:tr w:rsidR="00E16CB7" w:rsidRPr="00A901FE" w14:paraId="236E3060" w14:textId="77777777" w:rsidTr="132B5F26">
        <w:trPr>
          <w:trHeight w:val="386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3735842" w14:textId="77777777" w:rsidR="00E16CB7" w:rsidRPr="00A901FE" w:rsidRDefault="00E16CB7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>NAMA PERANTIS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78E03F" w14:textId="77777777" w:rsidR="00E16CB7" w:rsidRPr="00A901FE" w:rsidRDefault="00E16CB7" w:rsidP="00E23C02">
            <w:pPr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16CB7" w:rsidRPr="00A901FE" w14:paraId="29EFC45D" w14:textId="77777777" w:rsidTr="132B5F26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A2BE37F" w14:textId="77777777" w:rsidR="00E16CB7" w:rsidRPr="00A901FE" w:rsidRDefault="00E16CB7" w:rsidP="00E23C02">
            <w:pPr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>NO KAD PENGENALAN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2AC000" w14:textId="77777777" w:rsidR="00E16CB7" w:rsidRPr="00A901FE" w:rsidRDefault="00E16CB7" w:rsidP="00E23C02">
            <w:pPr>
              <w:snapToGrid w:val="0"/>
              <w:rPr>
                <w:rFonts w:ascii="Arial" w:hAnsi="Arial" w:cs="Arial"/>
              </w:rPr>
            </w:pPr>
          </w:p>
        </w:tc>
      </w:tr>
      <w:tr w:rsidR="00E16CB7" w:rsidRPr="00A901FE" w14:paraId="0F582F20" w14:textId="77777777" w:rsidTr="132B5F26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24EB7C" w14:textId="1264CFC1" w:rsidR="00E16CB7" w:rsidRPr="00A901FE" w:rsidRDefault="132B5F26" w:rsidP="132B5F26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132B5F26">
              <w:rPr>
                <w:rFonts w:ascii="Arial" w:hAnsi="Arial" w:cs="Arial"/>
                <w:sz w:val="22"/>
                <w:szCs w:val="22"/>
              </w:rPr>
              <w:t>SET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875720" w14:textId="17AEADB8" w:rsidR="00E16CB7" w:rsidRPr="00A901FE" w:rsidRDefault="132B5F26" w:rsidP="132B5F26">
            <w:pPr>
              <w:snapToGrid w:val="0"/>
              <w:rPr>
                <w:rFonts w:ascii="Arial" w:eastAsia="Arial" w:hAnsi="Arial" w:cs="Arial"/>
              </w:rPr>
            </w:pPr>
            <w:r w:rsidRPr="132B5F26">
              <w:rPr>
                <w:rFonts w:ascii="Arial" w:eastAsia="Arial" w:hAnsi="Arial" w:cs="Arial"/>
              </w:rPr>
              <w:t>A   /   B</w:t>
            </w:r>
          </w:p>
        </w:tc>
      </w:tr>
      <w:tr w:rsidR="00E16CB7" w:rsidRPr="00A901FE" w14:paraId="7F542913" w14:textId="77777777" w:rsidTr="132B5F26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D6509E3" w14:textId="77777777" w:rsidR="00E16CB7" w:rsidRPr="00A901FE" w:rsidRDefault="00E16CB7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>TARIKH PEPERIKSAAN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E79F01" w14:textId="77777777" w:rsidR="00E16CB7" w:rsidRPr="00A901FE" w:rsidRDefault="00E16CB7" w:rsidP="00E23C02">
            <w:pPr>
              <w:snapToGrid w:val="0"/>
              <w:rPr>
                <w:rFonts w:ascii="Arial" w:hAnsi="Arial" w:cs="Arial"/>
              </w:rPr>
            </w:pPr>
          </w:p>
        </w:tc>
      </w:tr>
      <w:tr w:rsidR="00E16CB7" w:rsidRPr="00A901FE" w14:paraId="1A217265" w14:textId="77777777" w:rsidTr="132B5F26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74B2F83" w14:textId="50F82A8E" w:rsidR="00E16CB7" w:rsidRPr="00A901FE" w:rsidRDefault="132B5F26" w:rsidP="132B5F26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  <w:r w:rsidRPr="132B5F26">
              <w:rPr>
                <w:rFonts w:ascii="Arial" w:hAnsi="Arial" w:cs="Arial"/>
                <w:sz w:val="22"/>
                <w:szCs w:val="22"/>
              </w:rPr>
              <w:t>TEMPOH PEPERIKSAAN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6646F" w14:textId="77777777" w:rsidR="00E16CB7" w:rsidRPr="00A901FE" w:rsidRDefault="00E16CB7" w:rsidP="00E23C02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3173513A" w14:textId="77777777" w:rsidR="00E16CB7" w:rsidRPr="00A901FE" w:rsidRDefault="00E16CB7" w:rsidP="00E16CB7">
      <w:pPr>
        <w:rPr>
          <w:rFonts w:ascii="Arial" w:hAnsi="Arial" w:cs="Arial"/>
          <w:b/>
          <w:bCs/>
        </w:rPr>
      </w:pPr>
    </w:p>
    <w:p w14:paraId="418E3054" w14:textId="77777777" w:rsidR="00E16CB7" w:rsidRPr="00A901FE" w:rsidRDefault="00E16CB7" w:rsidP="00E16CB7">
      <w:pPr>
        <w:rPr>
          <w:rFonts w:ascii="Arial" w:hAnsi="Arial" w:cs="Arial"/>
          <w:b/>
          <w:bCs/>
        </w:rPr>
      </w:pPr>
    </w:p>
    <w:p w14:paraId="4DBF8AF9" w14:textId="517C3C97" w:rsidR="00E16CB7" w:rsidRPr="00A901FE" w:rsidRDefault="132B5F26" w:rsidP="132B5F26">
      <w:pPr>
        <w:rPr>
          <w:rFonts w:ascii="Arial" w:hAnsi="Arial" w:cs="Arial"/>
          <w:b/>
          <w:bCs/>
          <w:sz w:val="22"/>
          <w:szCs w:val="22"/>
        </w:rPr>
      </w:pPr>
      <w:r w:rsidRPr="132B5F26">
        <w:rPr>
          <w:rFonts w:ascii="Arial" w:hAnsi="Arial" w:cs="Arial"/>
          <w:b/>
          <w:bCs/>
          <w:sz w:val="22"/>
          <w:szCs w:val="22"/>
        </w:rPr>
        <w:t>PERATURAN PEPERIKSAAN AKHIR PENGETAHUAN</w:t>
      </w:r>
    </w:p>
    <w:p w14:paraId="415A51D9" w14:textId="77777777" w:rsidR="00E16CB7" w:rsidRPr="00A901FE" w:rsidRDefault="00E16CB7" w:rsidP="00E16CB7">
      <w:pPr>
        <w:rPr>
          <w:rFonts w:ascii="Arial" w:hAnsi="Arial" w:cs="Arial"/>
          <w:bCs/>
          <w:sz w:val="22"/>
          <w:szCs w:val="22"/>
        </w:rPr>
      </w:pPr>
    </w:p>
    <w:p w14:paraId="272F0F2B" w14:textId="77777777" w:rsidR="00E16CB7" w:rsidRPr="00A901FE" w:rsidRDefault="00E16CB7" w:rsidP="00E16CB7">
      <w:pPr>
        <w:rPr>
          <w:rFonts w:ascii="Arial" w:hAnsi="Arial" w:cs="Arial"/>
          <w:sz w:val="22"/>
          <w:szCs w:val="22"/>
          <w:lang w:val="fi-FI"/>
        </w:rPr>
      </w:pPr>
      <w:r w:rsidRPr="00A901FE">
        <w:rPr>
          <w:rFonts w:ascii="Arial" w:hAnsi="Arial" w:cs="Arial"/>
          <w:sz w:val="22"/>
          <w:szCs w:val="22"/>
          <w:lang w:val="fi-FI"/>
        </w:rPr>
        <w:t>Perantis-perantis mesti mematuhi perkara berikut  :</w:t>
      </w:r>
    </w:p>
    <w:p w14:paraId="3EE61756" w14:textId="77777777" w:rsidR="00E16CB7" w:rsidRPr="00A901FE" w:rsidRDefault="00E16CB7" w:rsidP="00E16CB7">
      <w:pPr>
        <w:tabs>
          <w:tab w:val="left" w:pos="720"/>
          <w:tab w:val="left" w:pos="1080"/>
        </w:tabs>
        <w:ind w:right="389"/>
        <w:jc w:val="both"/>
        <w:rPr>
          <w:rFonts w:ascii="Arial" w:hAnsi="Arial" w:cs="Arial"/>
          <w:sz w:val="22"/>
          <w:szCs w:val="22"/>
          <w:lang w:val="fi-FI"/>
        </w:rPr>
      </w:pPr>
    </w:p>
    <w:p w14:paraId="5CD6D652" w14:textId="77777777" w:rsidR="00E16CB7" w:rsidRPr="00A901FE" w:rsidRDefault="132B5F26" w:rsidP="00E16CB7">
      <w:pPr>
        <w:numPr>
          <w:ilvl w:val="1"/>
          <w:numId w:val="1"/>
        </w:numPr>
        <w:tabs>
          <w:tab w:val="left" w:pos="1800"/>
          <w:tab w:val="left" w:pos="2160"/>
        </w:tabs>
        <w:ind w:left="1080" w:right="389" w:hanging="504"/>
        <w:jc w:val="both"/>
        <w:rPr>
          <w:rFonts w:ascii="Arial" w:hAnsi="Arial" w:cs="Arial"/>
          <w:sz w:val="22"/>
          <w:szCs w:val="22"/>
          <w:lang w:val="fi-FI"/>
        </w:rPr>
      </w:pPr>
      <w:r w:rsidRPr="132B5F26">
        <w:rPr>
          <w:rFonts w:ascii="Arial" w:hAnsi="Arial" w:cs="Arial"/>
          <w:sz w:val="22"/>
          <w:szCs w:val="22"/>
          <w:lang w:val="fi-FI"/>
        </w:rPr>
        <w:t xml:space="preserve">Perantis dikehendaki berada di tempat peperiksaan 15 minit sebelum peperiksaan  dijalankan. </w:t>
      </w:r>
    </w:p>
    <w:p w14:paraId="019411E5" w14:textId="235584B6" w:rsidR="00E16CB7" w:rsidRPr="00A901FE" w:rsidRDefault="132B5F26" w:rsidP="132B5F26">
      <w:pPr>
        <w:numPr>
          <w:ilvl w:val="1"/>
          <w:numId w:val="1"/>
        </w:numPr>
        <w:tabs>
          <w:tab w:val="left" w:pos="1800"/>
          <w:tab w:val="left" w:pos="2160"/>
        </w:tabs>
        <w:ind w:left="1080" w:right="389" w:hanging="504"/>
        <w:jc w:val="both"/>
        <w:rPr>
          <w:rFonts w:ascii="Arial" w:hAnsi="Arial" w:cs="Arial"/>
          <w:sz w:val="22"/>
          <w:szCs w:val="22"/>
          <w:lang w:val="fi-FI"/>
        </w:rPr>
      </w:pPr>
      <w:r w:rsidRPr="132B5F26">
        <w:rPr>
          <w:rFonts w:ascii="Arial" w:hAnsi="Arial" w:cs="Arial"/>
          <w:sz w:val="22"/>
          <w:szCs w:val="22"/>
          <w:lang w:val="fi-FI"/>
        </w:rPr>
        <w:t xml:space="preserve">Perantis dikehendaki sentiasa berpakaian kemas sepanjang peperiksaan dijalankan. </w:t>
      </w:r>
    </w:p>
    <w:p w14:paraId="7387B89F" w14:textId="38EE54E7" w:rsidR="00E16CB7" w:rsidRPr="00A901FE" w:rsidRDefault="132B5F26" w:rsidP="132B5F26">
      <w:pPr>
        <w:numPr>
          <w:ilvl w:val="1"/>
          <w:numId w:val="1"/>
        </w:numPr>
        <w:tabs>
          <w:tab w:val="left" w:pos="1800"/>
          <w:tab w:val="left" w:pos="2160"/>
        </w:tabs>
        <w:ind w:left="1080" w:right="389" w:hanging="504"/>
        <w:jc w:val="both"/>
        <w:rPr>
          <w:rFonts w:ascii="Arial" w:hAnsi="Arial" w:cs="Arial"/>
          <w:sz w:val="22"/>
          <w:szCs w:val="22"/>
          <w:lang w:val="fi-FI"/>
        </w:rPr>
      </w:pPr>
      <w:r w:rsidRPr="132B5F26">
        <w:rPr>
          <w:rFonts w:ascii="Arial" w:hAnsi="Arial" w:cs="Arial"/>
          <w:sz w:val="22"/>
          <w:szCs w:val="22"/>
          <w:lang w:val="fi-FI"/>
        </w:rPr>
        <w:t xml:space="preserve">Perantis dikehendaki mempamerkan kad pengenalan atau pengenalan lain untuk disemak oleh ketua pengawas untuk pengesahan. </w:t>
      </w:r>
    </w:p>
    <w:p w14:paraId="284F96E9" w14:textId="77777777" w:rsidR="00E16CB7" w:rsidRPr="00A901FE" w:rsidRDefault="132B5F26" w:rsidP="00E16CB7">
      <w:pPr>
        <w:numPr>
          <w:ilvl w:val="1"/>
          <w:numId w:val="1"/>
        </w:numPr>
        <w:tabs>
          <w:tab w:val="left" w:pos="1800"/>
          <w:tab w:val="left" w:pos="2160"/>
        </w:tabs>
        <w:ind w:left="1080" w:right="389" w:hanging="504"/>
        <w:jc w:val="both"/>
        <w:rPr>
          <w:rFonts w:ascii="Arial" w:hAnsi="Arial" w:cs="Arial"/>
          <w:sz w:val="22"/>
          <w:szCs w:val="22"/>
          <w:lang w:val="fi-FI"/>
        </w:rPr>
      </w:pPr>
      <w:r w:rsidRPr="132B5F26">
        <w:rPr>
          <w:rFonts w:ascii="Arial" w:hAnsi="Arial" w:cs="Arial"/>
          <w:sz w:val="22"/>
          <w:szCs w:val="22"/>
          <w:lang w:val="fi-FI"/>
        </w:rPr>
        <w:t xml:space="preserve">Perantis dilarang sama sekali membawa nota dan sebarang bahan rujukan kecuali yang dibenarkan. </w:t>
      </w:r>
    </w:p>
    <w:p w14:paraId="377D0011" w14:textId="77777777" w:rsidR="00E16CB7" w:rsidRPr="00A901FE" w:rsidRDefault="132B5F26" w:rsidP="00E16CB7">
      <w:pPr>
        <w:numPr>
          <w:ilvl w:val="1"/>
          <w:numId w:val="1"/>
        </w:numPr>
        <w:tabs>
          <w:tab w:val="left" w:pos="1800"/>
          <w:tab w:val="left" w:pos="2160"/>
        </w:tabs>
        <w:ind w:left="1080" w:right="389" w:hanging="504"/>
        <w:jc w:val="both"/>
        <w:rPr>
          <w:rFonts w:ascii="Arial" w:hAnsi="Arial" w:cs="Arial"/>
          <w:sz w:val="22"/>
          <w:szCs w:val="22"/>
          <w:lang w:val="sv-SE"/>
        </w:rPr>
      </w:pPr>
      <w:r w:rsidRPr="132B5F26">
        <w:rPr>
          <w:rFonts w:ascii="Arial" w:hAnsi="Arial" w:cs="Arial"/>
          <w:sz w:val="22"/>
          <w:szCs w:val="22"/>
          <w:lang w:val="sv-SE"/>
        </w:rPr>
        <w:t xml:space="preserve">Perantis dilarang sama sekali membawa dan menggunakan sebarang alat komunikasi elektronik.  </w:t>
      </w:r>
    </w:p>
    <w:p w14:paraId="7F06C48C" w14:textId="77777777" w:rsidR="00E16CB7" w:rsidRPr="00A901FE" w:rsidRDefault="132B5F26" w:rsidP="00E16CB7">
      <w:pPr>
        <w:numPr>
          <w:ilvl w:val="1"/>
          <w:numId w:val="1"/>
        </w:numPr>
        <w:tabs>
          <w:tab w:val="left" w:pos="1800"/>
          <w:tab w:val="left" w:pos="2160"/>
        </w:tabs>
        <w:ind w:left="1080" w:right="389" w:hanging="504"/>
        <w:jc w:val="both"/>
        <w:rPr>
          <w:rFonts w:ascii="Arial" w:hAnsi="Arial" w:cs="Arial"/>
          <w:sz w:val="22"/>
          <w:szCs w:val="22"/>
          <w:lang w:val="fi-FI"/>
        </w:rPr>
      </w:pPr>
      <w:r w:rsidRPr="132B5F26">
        <w:rPr>
          <w:rFonts w:ascii="Arial" w:hAnsi="Arial" w:cs="Arial"/>
          <w:sz w:val="22"/>
          <w:szCs w:val="22"/>
          <w:lang w:val="fi-FI"/>
        </w:rPr>
        <w:t xml:space="preserve">Perantis dilarang sama sekali meniru semasa peperiksaan. </w:t>
      </w:r>
    </w:p>
    <w:p w14:paraId="736F7619" w14:textId="77777777" w:rsidR="00E16CB7" w:rsidRPr="00A901FE" w:rsidRDefault="132B5F26" w:rsidP="00E16CB7">
      <w:pPr>
        <w:numPr>
          <w:ilvl w:val="1"/>
          <w:numId w:val="1"/>
        </w:numPr>
        <w:tabs>
          <w:tab w:val="left" w:pos="1800"/>
          <w:tab w:val="left" w:pos="2160"/>
        </w:tabs>
        <w:ind w:left="1080" w:right="389" w:hanging="504"/>
        <w:jc w:val="both"/>
        <w:rPr>
          <w:rFonts w:ascii="Arial" w:hAnsi="Arial" w:cs="Arial"/>
          <w:sz w:val="22"/>
          <w:szCs w:val="22"/>
          <w:lang w:val="fi-FI"/>
        </w:rPr>
      </w:pPr>
      <w:r w:rsidRPr="132B5F26">
        <w:rPr>
          <w:rFonts w:ascii="Arial" w:hAnsi="Arial" w:cs="Arial"/>
          <w:sz w:val="22"/>
          <w:szCs w:val="22"/>
          <w:lang w:val="fi-FI"/>
        </w:rPr>
        <w:t xml:space="preserve">Perantis dikehendaki mematuhi segala arahan dan lain-lain arahan yang ditetapkan semasa peperiksaan. Kegagalan mematuhi mana-mana arahan tersebut boleh menyebabkan peperiksaan perantis dibatalkan serta-merta. </w:t>
      </w:r>
    </w:p>
    <w:p w14:paraId="671DEEC6" w14:textId="77777777" w:rsidR="005F4BC8" w:rsidRDefault="005F4BC8"/>
    <w:p w14:paraId="63B7E607" w14:textId="77777777" w:rsidR="00E16CB7" w:rsidRDefault="00E16CB7"/>
    <w:p w14:paraId="2EA6B5D0" w14:textId="77777777" w:rsidR="00E16CB7" w:rsidRDefault="00E16CB7"/>
    <w:p w14:paraId="06CDE17A" w14:textId="77777777" w:rsidR="00E16CB7" w:rsidRDefault="00E16CB7"/>
    <w:p w14:paraId="2D69F0D8" w14:textId="77777777" w:rsidR="00E16CB7" w:rsidRDefault="00E16CB7"/>
    <w:p w14:paraId="4ABC2F57" w14:textId="77777777" w:rsidR="00E16CB7" w:rsidRDefault="00E16CB7"/>
    <w:p w14:paraId="351BD16D" w14:textId="77777777" w:rsidR="00E16CB7" w:rsidRDefault="00E16CB7"/>
    <w:sectPr w:rsidR="00E16CB7" w:rsidSect="005F4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720"/>
      </w:p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</w:lvl>
    <w:lvl w:ilvl="3">
      <w:start w:val="1"/>
      <w:numFmt w:val="decimal"/>
      <w:lvlText w:val="%1.%2.%3.%4."/>
      <w:lvlJc w:val="left"/>
      <w:pPr>
        <w:tabs>
          <w:tab w:val="num" w:pos="5220"/>
        </w:tabs>
        <w:ind w:left="5220" w:hanging="1080"/>
      </w:p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080"/>
      </w:pPr>
    </w:lvl>
    <w:lvl w:ilvl="5">
      <w:start w:val="1"/>
      <w:numFmt w:val="decimal"/>
      <w:lvlText w:val="%1.%2.%3.%4.%5.%6."/>
      <w:lvlJc w:val="left"/>
      <w:pPr>
        <w:tabs>
          <w:tab w:val="num" w:pos="8100"/>
        </w:tabs>
        <w:ind w:left="81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0980"/>
        </w:tabs>
        <w:ind w:left="109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1800"/>
      </w:pPr>
    </w:lvl>
  </w:abstractNum>
  <w:abstractNum w:abstractNumId="1" w15:restartNumberingAfterBreak="0">
    <w:nsid w:val="0000002A"/>
    <w:multiLevelType w:val="multilevel"/>
    <w:tmpl w:val="0000002A"/>
    <w:name w:val="WW8Num69"/>
    <w:lvl w:ilvl="0">
      <w:start w:val="1"/>
      <w:numFmt w:val="decimal"/>
      <w:lvlText w:val="%1. "/>
      <w:lvlJc w:val="left"/>
      <w:pPr>
        <w:tabs>
          <w:tab w:val="num" w:pos="1440"/>
        </w:tabs>
        <w:ind w:left="1368" w:hanging="648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 "/>
      <w:lvlJc w:val="left"/>
      <w:pPr>
        <w:tabs>
          <w:tab w:val="num" w:pos="1152"/>
        </w:tabs>
        <w:ind w:left="1152" w:hanging="576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C114D4"/>
    <w:multiLevelType w:val="hybridMultilevel"/>
    <w:tmpl w:val="65EA2A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400"/>
    <w:multiLevelType w:val="hybridMultilevel"/>
    <w:tmpl w:val="02ACB8CE"/>
    <w:lvl w:ilvl="0" w:tplc="00000004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3444D8"/>
    <w:multiLevelType w:val="hybridMultilevel"/>
    <w:tmpl w:val="4814A060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49044F"/>
    <w:multiLevelType w:val="hybridMultilevel"/>
    <w:tmpl w:val="ECA044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CB7"/>
    <w:rsid w:val="00527708"/>
    <w:rsid w:val="005F4BC8"/>
    <w:rsid w:val="00650624"/>
    <w:rsid w:val="006C11CC"/>
    <w:rsid w:val="00B128AC"/>
    <w:rsid w:val="00E16CB7"/>
    <w:rsid w:val="00ED1B34"/>
    <w:rsid w:val="132B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554D0"/>
  <w15:docId w15:val="{6BBF4FDB-B99E-42EB-9F07-5A9B439A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C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16CB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6CB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E16CB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16CB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16CB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Company>Grizli777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Fairus Atida</cp:lastModifiedBy>
  <cp:revision>2</cp:revision>
  <dcterms:created xsi:type="dcterms:W3CDTF">2021-11-23T02:43:00Z</dcterms:created>
  <dcterms:modified xsi:type="dcterms:W3CDTF">2021-11-23T02:43:00Z</dcterms:modified>
</cp:coreProperties>
</file>